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19" w:rsidRPr="00145A19" w:rsidRDefault="00145A19" w:rsidP="00145A19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24"/>
          <w:lang w:val="es-ES_tradnl" w:eastAsia="fr-FR"/>
        </w:rPr>
      </w:pPr>
      <w:r w:rsidRPr="00145A19">
        <w:rPr>
          <w:rFonts w:ascii="Arial" w:hAnsi="Arial" w:cs="Arial"/>
          <w:b/>
          <w:color w:val="943634" w:themeColor="accent2" w:themeShade="BF"/>
          <w:sz w:val="32"/>
          <w:lang w:val="es-ES_tradnl"/>
        </w:rPr>
        <w:t>PUNTS EN EL CENTRE DE VALÈNCIA ON ES POT PRENDRE ORXATA DE XUFA DE VALÈNCIA: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>Horchatería Daniel - Mercado de Colón -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Jorge Juan, 19 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46004 València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Web: </w:t>
      </w:r>
      <w:hyperlink r:id="rId5" w:tgtFrame="_blank" w:history="1">
        <w:r w:rsidRPr="00145A1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_tradnl" w:eastAsia="fr-FR"/>
          </w:rPr>
          <w:t>http://www.horchateria-daniel.es/</w:t>
        </w:r>
      </w:hyperlink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Persona contacto: Daniel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Tortajada</w:t>
      </w:r>
      <w:proofErr w:type="spellEnd"/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Email: </w:t>
      </w:r>
      <w:hyperlink r:id="rId6" w:tgtFrame="_blank" w:history="1">
        <w:r w:rsidRPr="00145A1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_tradnl" w:eastAsia="fr-FR"/>
          </w:rPr>
          <w:t>info@horchateria-daniel.es</w:t>
        </w:r>
      </w:hyperlink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Teléfono: 96.351.98.91</w:t>
      </w:r>
    </w:p>
    <w:p w:rsidR="00145A19" w:rsidRDefault="00145A19" w:rsidP="00145A19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 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 xml:space="preserve">Casa de </w:t>
      </w:r>
      <w:proofErr w:type="spellStart"/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>l’Orxata</w:t>
      </w:r>
      <w:proofErr w:type="spellEnd"/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 xml:space="preserve"> - Mercado de Colón -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Jorge Juan, 19 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46004 València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Web:  </w:t>
      </w:r>
      <w:hyperlink r:id="rId7" w:tgtFrame="_blank" w:history="1">
        <w:r w:rsidRPr="00145A1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_tradnl" w:eastAsia="fr-FR"/>
          </w:rPr>
          <w:t>http://www.casadelaorxata.com/</w:t>
        </w:r>
      </w:hyperlink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Persona contacto: Antón Buitrón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Email:  </w:t>
      </w:r>
      <w:hyperlink r:id="rId8" w:tgtFrame="_blank" w:history="1">
        <w:r w:rsidRPr="00145A1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fr-FR"/>
          </w:rPr>
          <w:t>orxateria@gmail.com</w:t>
        </w:r>
      </w:hyperlink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Teléfono: 96.352.73.07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 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>Horchatería Santa Catalina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Pl. Santa Catalina, 6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46001 València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Web: </w:t>
      </w:r>
      <w:hyperlink r:id="rId9" w:tgtFrame="_blank" w:history="1">
        <w:r w:rsidRPr="00145A1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_tradnl" w:eastAsia="fr-FR"/>
          </w:rPr>
          <w:t>http://www.horchateriasantacatalina.com/</w:t>
        </w:r>
      </w:hyperlink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Persona de contacto: Daniela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" w:eastAsia="fr-FR"/>
        </w:rPr>
        <w:t xml:space="preserve">Email: </w:t>
      </w:r>
      <w:hyperlink r:id="rId10" w:tgtFrame="_blank" w:history="1">
        <w:r w:rsidRPr="00145A1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fr-FR"/>
          </w:rPr>
          <w:t>info@horchateriasantacatalina.com</w:t>
        </w:r>
      </w:hyperlink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" w:eastAsia="fr-FR"/>
        </w:rPr>
        <w:t xml:space="preserve">Teléfono: 96.391.23.79 </w:t>
      </w:r>
    </w:p>
    <w:p w:rsidR="00145A19" w:rsidRPr="00145A19" w:rsidRDefault="00145A19" w:rsidP="00145A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" w:eastAsia="fr-FR"/>
        </w:rPr>
        <w:lastRenderedPageBreak/>
        <w:t> </w:t>
      </w:r>
      <w:proofErr w:type="spellStart"/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>Món</w:t>
      </w:r>
      <w:proofErr w:type="spellEnd"/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 xml:space="preserve"> </w:t>
      </w:r>
      <w:proofErr w:type="spellStart"/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>Orxata</w:t>
      </w:r>
      <w:proofErr w:type="spellEnd"/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 xml:space="preserve"> – Carros de horchata, situados en los puntos turísticos de la ciudad de Valencia: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 xml:space="preserve"> </w:t>
      </w:r>
      <w:r w:rsidRPr="00145A19"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fr-FR"/>
        </w:rPr>
        <w:t>(ACTUALIZAR, AHORA HAY MÁS)</w:t>
      </w:r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fr-FR"/>
        </w:rPr>
        <w:t>!!!!!</w:t>
      </w:r>
      <w:proofErr w:type="gramEnd"/>
    </w:p>
    <w:p w:rsidR="00145A19" w:rsidRPr="00145A19" w:rsidRDefault="00145A19" w:rsidP="00145A19">
      <w:pPr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Oceanográfico </w:t>
      </w:r>
    </w:p>
    <w:p w:rsidR="00145A19" w:rsidRPr="00145A19" w:rsidRDefault="00145A19" w:rsidP="00145A19">
      <w:pPr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Ciudad de las Artes y las Ciencias (2 carros)</w:t>
      </w:r>
    </w:p>
    <w:p w:rsidR="00145A19" w:rsidRPr="00145A19" w:rsidRDefault="00145A19" w:rsidP="00145A19">
      <w:pPr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Estación de Renfe (C/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Xàtiva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)</w:t>
      </w:r>
    </w:p>
    <w:p w:rsidR="00145A19" w:rsidRPr="00145A19" w:rsidRDefault="00145A19" w:rsidP="00145A19">
      <w:pPr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Estación del AVE (C/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Sant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Vicent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Màrtir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)</w:t>
      </w:r>
    </w:p>
    <w:p w:rsidR="00145A19" w:rsidRPr="00145A19" w:rsidRDefault="00145A19" w:rsidP="00145A19">
      <w:pPr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Entradas El Corte Inglés  (C/ Pintor Sorolla, 26; C/Pintor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Maella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, 37; Pl. Los Pinazo, 3 y Colón, 27)</w:t>
      </w:r>
    </w:p>
    <w:p w:rsidR="00145A19" w:rsidRPr="00145A19" w:rsidRDefault="00145A19" w:rsidP="00145A19">
      <w:pPr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Pl. del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Tossal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.</w:t>
      </w:r>
    </w:p>
    <w:p w:rsidR="00145A19" w:rsidRPr="00145A19" w:rsidRDefault="00145A19" w:rsidP="00145A19">
      <w:pPr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C/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Barques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, 2</w:t>
      </w:r>
    </w:p>
    <w:p w:rsidR="00145A19" w:rsidRPr="00145A19" w:rsidRDefault="00145A19" w:rsidP="00145A19">
      <w:pPr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Pl.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Espanya</w:t>
      </w:r>
      <w:proofErr w:type="spellEnd"/>
    </w:p>
    <w:p w:rsidR="00145A19" w:rsidRPr="00145A19" w:rsidRDefault="00145A19" w:rsidP="00145A19">
      <w:pPr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Sant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Vicent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 </w:t>
      </w: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Màrir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, 16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Persona de contacto: Yolanda Moran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" w:eastAsia="fr-FR"/>
        </w:rPr>
        <w:t xml:space="preserve">Web: </w:t>
      </w:r>
      <w:hyperlink r:id="rId11" w:tgtFrame="_blank" w:history="1">
        <w:r w:rsidRPr="00145A1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fr-FR"/>
          </w:rPr>
          <w:t>http://monorxata.com/</w:t>
        </w:r>
      </w:hyperlink>
      <w:r>
        <w:rPr>
          <w:rFonts w:ascii="Arial" w:eastAsia="Times New Roman" w:hAnsi="Arial" w:cs="Arial"/>
          <w:sz w:val="24"/>
          <w:szCs w:val="24"/>
          <w:lang w:val="es-ES_tradnl" w:eastAsia="fr-FR"/>
        </w:rPr>
        <w:br/>
      </w:r>
      <w:r w:rsidRPr="00145A19">
        <w:rPr>
          <w:rFonts w:ascii="Arial" w:eastAsia="Times New Roman" w:hAnsi="Arial" w:cs="Arial"/>
          <w:sz w:val="24"/>
          <w:szCs w:val="24"/>
          <w:lang w:val="es-ES" w:eastAsia="fr-FR"/>
        </w:rPr>
        <w:t xml:space="preserve">Email: </w:t>
      </w:r>
      <w:hyperlink r:id="rId12" w:tgtFrame="_blank" w:history="1">
        <w:r w:rsidRPr="00145A1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fr-FR"/>
          </w:rPr>
          <w:t>y.moran@monorxata.com</w:t>
        </w:r>
      </w:hyperlink>
      <w:r w:rsidRPr="00145A19">
        <w:rPr>
          <w:rFonts w:ascii="Arial" w:eastAsia="Times New Roman" w:hAnsi="Arial" w:cs="Arial"/>
          <w:sz w:val="24"/>
          <w:szCs w:val="24"/>
          <w:lang w:val="es-ES" w:eastAsia="fr-FR"/>
        </w:rPr>
        <w:br/>
        <w:t>Teléfono: 96.186.15.61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" w:eastAsia="fr-FR"/>
        </w:rPr>
        <w:t> </w:t>
      </w:r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>GELAT MORENO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Plaza de Mercado, s/n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46001 VALENCIA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Teléfono: 655821824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b/>
          <w:bCs/>
          <w:sz w:val="24"/>
          <w:szCs w:val="24"/>
          <w:lang w:val="es-ES_tradnl" w:eastAsia="fr-FR"/>
        </w:rPr>
        <w:t xml:space="preserve"> CAFEARTE VALENCIA, S.L.    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C/ Del Mar, 18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46023 VALENCIA</w:t>
      </w:r>
    </w:p>
    <w:p w:rsidR="00145A19" w:rsidRDefault="00145A19" w:rsidP="00145A19">
      <w:pPr>
        <w:spacing w:before="100" w:beforeAutospacing="1" w:after="100" w:afterAutospacing="1" w:line="300" w:lineRule="atLeast"/>
        <w:ind w:left="708"/>
        <w:jc w:val="left"/>
        <w:rPr>
          <w:rFonts w:ascii="Arial" w:eastAsia="Times New Roman" w:hAnsi="Arial" w:cs="Arial"/>
          <w:sz w:val="24"/>
          <w:szCs w:val="24"/>
          <w:lang w:val="es-ES_tradnl" w:eastAsia="fr-FR"/>
        </w:rPr>
      </w:pPr>
      <w:proofErr w:type="spellStart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Movil</w:t>
      </w:r>
      <w:proofErr w:type="spellEnd"/>
      <w:r w:rsidRPr="00145A19">
        <w:rPr>
          <w:rFonts w:ascii="Arial" w:eastAsia="Times New Roman" w:hAnsi="Arial" w:cs="Arial"/>
          <w:sz w:val="24"/>
          <w:szCs w:val="24"/>
          <w:lang w:val="es-ES_tradnl" w:eastAsia="fr-FR"/>
        </w:rPr>
        <w:t>: 630.426.49</w:t>
      </w:r>
    </w:p>
    <w:p w:rsidR="00145A19" w:rsidRPr="00145A19" w:rsidRDefault="00145A19" w:rsidP="00145A19">
      <w:pPr>
        <w:spacing w:before="100" w:beforeAutospacing="1" w:after="100" w:afterAutospacing="1" w:line="300" w:lineRule="atLeast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232085" w:rsidRPr="00145A19" w:rsidRDefault="00145A19">
      <w:pPr>
        <w:rPr>
          <w:b/>
        </w:rPr>
      </w:pPr>
      <w:r w:rsidRPr="00145A19">
        <w:rPr>
          <w:b/>
          <w:lang w:val="es-ES"/>
        </w:rPr>
        <w:t xml:space="preserve">VALÈNCIA I </w:t>
      </w:r>
      <w:r w:rsidRPr="00145A19">
        <w:rPr>
          <w:b/>
        </w:rPr>
        <w:t>ALTRES POBLACIONS:</w:t>
      </w:r>
    </w:p>
    <w:p w:rsidR="00145A19" w:rsidRDefault="00145A19">
      <w:hyperlink r:id="rId13" w:history="1">
        <w:r w:rsidRPr="00F53B8F">
          <w:rPr>
            <w:rStyle w:val="Hipervnculo"/>
          </w:rPr>
          <w:t>http://va.chufadevalencia.org/ver/36/Elaboradores-de-Horchata-de-Chufa-de-Valencia-Natural-No-Envasadores.html</w:t>
        </w:r>
      </w:hyperlink>
    </w:p>
    <w:p w:rsidR="00145A19" w:rsidRDefault="00145A19"/>
    <w:sectPr w:rsidR="00145A19" w:rsidSect="00AE0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3B4"/>
    <w:multiLevelType w:val="multilevel"/>
    <w:tmpl w:val="198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A19"/>
    <w:rsid w:val="00145A19"/>
    <w:rsid w:val="002D5ADC"/>
    <w:rsid w:val="003825B3"/>
    <w:rsid w:val="00555DB8"/>
    <w:rsid w:val="006F2B39"/>
    <w:rsid w:val="007A4658"/>
    <w:rsid w:val="00867ABD"/>
    <w:rsid w:val="008A6342"/>
    <w:rsid w:val="008C5FF0"/>
    <w:rsid w:val="00907746"/>
    <w:rsid w:val="00AC0385"/>
    <w:rsid w:val="00AE0FA7"/>
    <w:rsid w:val="00C62186"/>
    <w:rsid w:val="00CE40E0"/>
    <w:rsid w:val="00DF7749"/>
    <w:rsid w:val="00E5359D"/>
    <w:rsid w:val="00E76249"/>
    <w:rsid w:val="00EC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49"/>
    <w:pPr>
      <w:jc w:val="both"/>
    </w:pPr>
    <w:rPr>
      <w:rFonts w:ascii="Helvetica" w:hAnsi="Helvetic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E76249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365F91" w:themeColor="accent1" w:themeShade="BF"/>
      <w:sz w:val="3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6249"/>
    <w:rPr>
      <w:rFonts w:ascii="Helvetica" w:eastAsiaTheme="majorEastAsia" w:hAnsi="Helvetica" w:cstheme="majorBidi"/>
      <w:b/>
      <w:bCs/>
      <w:caps/>
      <w:color w:val="365F91" w:themeColor="accent1" w:themeShade="BF"/>
      <w:sz w:val="36"/>
      <w:szCs w:val="28"/>
      <w:lang w:val="ca-ES"/>
    </w:rPr>
  </w:style>
  <w:style w:type="character" w:styleId="nfasis">
    <w:name w:val="Emphasis"/>
    <w:basedOn w:val="Fuentedeprrafopredeter"/>
    <w:qFormat/>
    <w:rsid w:val="007A4658"/>
    <w:rPr>
      <w:rFonts w:ascii="Helvetica" w:hAnsi="Helvetica"/>
      <w:iCs/>
      <w:dstrike w:val="0"/>
      <w:color w:val="auto"/>
      <w:sz w:val="24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45A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145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xateria@gmail.com" TargetMode="External"/><Relationship Id="rId13" Type="http://schemas.openxmlformats.org/officeDocument/2006/relationships/hyperlink" Target="http://va.chufadevalencia.org/ver/36/Elaboradores-de-Horchata-de-Chufa-de-Valencia-Natural-No-Envasado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adelaorxata.com/" TargetMode="External"/><Relationship Id="rId12" Type="http://schemas.openxmlformats.org/officeDocument/2006/relationships/hyperlink" Target="mailto:y.moran@monorx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rchateria-daniel.es" TargetMode="External"/><Relationship Id="rId11" Type="http://schemas.openxmlformats.org/officeDocument/2006/relationships/hyperlink" Target="http://monorxata.com/" TargetMode="External"/><Relationship Id="rId5" Type="http://schemas.openxmlformats.org/officeDocument/2006/relationships/hyperlink" Target="http://www.horchateria-daniel.es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horchateriasantacatal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chateriasantacatalin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2016-07-28T05:55:00Z</dcterms:created>
  <dcterms:modified xsi:type="dcterms:W3CDTF">2016-07-28T06:00:00Z</dcterms:modified>
</cp:coreProperties>
</file>